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FB" w:rsidRDefault="00E522FB" w:rsidP="00E522FB">
      <w:pPr>
        <w:jc w:val="center"/>
        <w:rPr>
          <w:rFonts w:ascii="TimesNewRoman" w:hAnsi="TimesNewRoman" w:cs="TimesNewRoman"/>
          <w:sz w:val="28"/>
          <w:szCs w:val="28"/>
          <w:lang w:val="en-US"/>
        </w:rPr>
      </w:pPr>
      <w:bookmarkStart w:id="0" w:name="_GoBack"/>
      <w:bookmarkEnd w:id="0"/>
      <w:r w:rsidRPr="00871E02">
        <w:rPr>
          <w:rFonts w:ascii="TimesNewRoman" w:hAnsi="TimesNewRoman" w:cs="TimesNewRoman"/>
          <w:sz w:val="28"/>
          <w:szCs w:val="28"/>
          <w:lang w:val="en-US"/>
        </w:rPr>
        <w:t>CV</w:t>
      </w:r>
    </w:p>
    <w:p w:rsidR="00E522FB" w:rsidRPr="00871E02" w:rsidRDefault="00E522FB" w:rsidP="00E522FB">
      <w:pPr>
        <w:jc w:val="center"/>
        <w:rPr>
          <w:rFonts w:ascii="TimesNewRoman" w:hAnsi="TimesNewRoman" w:cs="TimesNewRoman"/>
          <w:sz w:val="28"/>
          <w:szCs w:val="28"/>
          <w:lang w:val="en-US"/>
        </w:rPr>
      </w:pP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BUYANOV</w:t>
      </w:r>
      <w:r>
        <w:rPr>
          <w:rFonts w:cs="TimesNewRoman"/>
          <w:sz w:val="24"/>
          <w:szCs w:val="24"/>
          <w:lang w:val="en-US"/>
        </w:rPr>
        <w:t>A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ELENA ALEXANDROVNA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2008 - Present time – G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 xml:space="preserve">eneral </w:t>
      </w:r>
      <w:r>
        <w:rPr>
          <w:rFonts w:ascii="TimesNewRoman" w:hAnsi="TimesNewRoman" w:cs="TimesNewRoman"/>
          <w:sz w:val="24"/>
          <w:szCs w:val="24"/>
          <w:lang w:val="en-US"/>
        </w:rPr>
        <w:t>D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>irector</w:t>
      </w:r>
      <w:r w:rsidR="00962B10">
        <w:rPr>
          <w:rFonts w:ascii="TimesNewRoman" w:hAnsi="TimesNewRoman" w:cs="TimesNewRoman"/>
          <w:sz w:val="24"/>
          <w:szCs w:val="24"/>
          <w:lang w:val="en-US"/>
        </w:rPr>
        <w:t>, “BEN Photonics LLC”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1995 </w:t>
      </w:r>
      <w:r w:rsidR="00B84E06">
        <w:rPr>
          <w:rFonts w:ascii="TimesNewRoman" w:hAnsi="TimesNewRoman" w:cs="TimesNewRoman"/>
          <w:sz w:val="24"/>
          <w:szCs w:val="24"/>
          <w:lang w:val="en-US"/>
        </w:rPr>
        <w:t>–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B84E06" w:rsidRPr="00B84E06">
        <w:rPr>
          <w:rFonts w:ascii="TimesNewRoman" w:hAnsi="TimesNewRoman" w:cs="TimesNewRoman"/>
          <w:sz w:val="24"/>
          <w:szCs w:val="24"/>
          <w:lang w:val="en-US"/>
        </w:rPr>
        <w:t xml:space="preserve">2016 </w:t>
      </w:r>
      <w:r w:rsidR="00B84E06" w:rsidRPr="00B84E06">
        <w:rPr>
          <w:rFonts w:cs="TimesNewRoman"/>
          <w:sz w:val="24"/>
          <w:szCs w:val="24"/>
          <w:lang w:val="en-US"/>
        </w:rPr>
        <w:t>-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A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>ssociate professor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, </w:t>
      </w:r>
      <w:r w:rsidR="00BE76BC" w:rsidRPr="00BE76BC">
        <w:rPr>
          <w:rFonts w:ascii="TimesNewRoman" w:hAnsi="TimesNewRoman" w:cs="TimesNewRoman"/>
          <w:sz w:val="24"/>
          <w:szCs w:val="24"/>
          <w:lang w:val="en-US"/>
        </w:rPr>
        <w:t>Department of Finance</w:t>
      </w:r>
      <w:r w:rsidR="00B403EE">
        <w:rPr>
          <w:rFonts w:ascii="TimesNewRoman" w:hAnsi="TimesNewRoman" w:cs="TimesNewRoman"/>
          <w:sz w:val="24"/>
          <w:szCs w:val="24"/>
          <w:lang w:val="en-US"/>
        </w:rPr>
        <w:t xml:space="preserve">, </w:t>
      </w:r>
      <w:r w:rsidR="00BE76BC" w:rsidRPr="00BE76BC">
        <w:rPr>
          <w:rFonts w:ascii="TimesNewRoman" w:hAnsi="TimesNewRoman" w:cs="TimesNewRoman"/>
          <w:sz w:val="24"/>
          <w:szCs w:val="24"/>
          <w:lang w:val="en-US"/>
        </w:rPr>
        <w:t>Faculty of Economic Sciences</w:t>
      </w:r>
      <w:r w:rsidR="00BE76BC" w:rsidRPr="00BE76BC">
        <w:rPr>
          <w:rFonts w:cs="TimesNewRoman"/>
          <w:sz w:val="24"/>
          <w:szCs w:val="24"/>
          <w:lang w:val="en-US"/>
        </w:rPr>
        <w:t xml:space="preserve">, 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>Higher School of Economics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>National Research University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1993-1995 – 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>postgraduate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of 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>Higher School of Economics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Moscow and Erasmus University Rotterdam, </w:t>
      </w:r>
      <w:r w:rsidRPr="00E522FB">
        <w:rPr>
          <w:rFonts w:ascii="TimesNewRoman" w:hAnsi="TimesNewRoman" w:cs="TimesNewRoman"/>
          <w:sz w:val="24"/>
          <w:szCs w:val="24"/>
          <w:lang w:val="en-US"/>
        </w:rPr>
        <w:t xml:space="preserve">certificate of </w:t>
      </w:r>
      <w:r>
        <w:rPr>
          <w:rFonts w:ascii="TimesNewRoman" w:hAnsi="TimesNewRoman" w:cs="TimesNewRoman"/>
          <w:sz w:val="24"/>
          <w:szCs w:val="24"/>
          <w:lang w:val="en-US"/>
        </w:rPr>
        <w:t>Master in Economics</w:t>
      </w:r>
    </w:p>
    <w:p w:rsidR="0059450F" w:rsidRDefault="0059450F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1991-1993 - A</w:t>
      </w:r>
      <w:r w:rsidRPr="0059450F">
        <w:rPr>
          <w:rFonts w:ascii="TimesNewRoman" w:hAnsi="TimesNewRoman" w:cs="TimesNewRoman"/>
          <w:sz w:val="24"/>
          <w:szCs w:val="24"/>
          <w:lang w:val="en-US"/>
        </w:rPr>
        <w:t>ssociate scientist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, </w:t>
      </w:r>
      <w:r w:rsidR="00B403EE">
        <w:rPr>
          <w:rFonts w:ascii="TimesNewRoman" w:hAnsi="TimesNewRoman" w:cs="TimesNewRoman"/>
          <w:sz w:val="24"/>
          <w:szCs w:val="24"/>
          <w:lang w:val="en-US"/>
        </w:rPr>
        <w:t>Theoretical Department, Laboratory of S</w:t>
      </w:r>
      <w:r w:rsidR="00B403EE" w:rsidRPr="00B403EE">
        <w:rPr>
          <w:rFonts w:ascii="TimesNewRoman" w:hAnsi="TimesNewRoman" w:cs="TimesNewRoman"/>
          <w:sz w:val="24"/>
          <w:szCs w:val="24"/>
          <w:lang w:val="en-US"/>
        </w:rPr>
        <w:t xml:space="preserve">olar </w:t>
      </w:r>
      <w:r w:rsidR="00B403EE">
        <w:rPr>
          <w:rFonts w:ascii="TimesNewRoman" w:hAnsi="TimesNewRoman" w:cs="TimesNewRoman"/>
          <w:sz w:val="24"/>
          <w:szCs w:val="24"/>
          <w:lang w:val="en-US"/>
        </w:rPr>
        <w:t xml:space="preserve">Neutrinos, </w:t>
      </w:r>
      <w:r w:rsidRPr="0059450F">
        <w:rPr>
          <w:rFonts w:ascii="TimesNewRoman" w:hAnsi="TimesNewRoman" w:cs="TimesNewRoman"/>
          <w:sz w:val="24"/>
          <w:szCs w:val="24"/>
          <w:lang w:val="en-US"/>
        </w:rPr>
        <w:t>IZMIRAN (</w:t>
      </w:r>
      <w:proofErr w:type="spellStart"/>
      <w:r w:rsidRPr="0059450F">
        <w:rPr>
          <w:rFonts w:ascii="TimesNewRoman" w:hAnsi="TimesNewRoman" w:cs="TimesNewRoman"/>
          <w:sz w:val="24"/>
          <w:szCs w:val="24"/>
          <w:lang w:val="en-US"/>
        </w:rPr>
        <w:t>Pushkov</w:t>
      </w:r>
      <w:proofErr w:type="spellEnd"/>
      <w:r w:rsidRPr="0059450F">
        <w:rPr>
          <w:rFonts w:ascii="TimesNewRoman" w:hAnsi="TimesNewRoman" w:cs="TimesNewRoman"/>
          <w:sz w:val="24"/>
          <w:szCs w:val="24"/>
          <w:lang w:val="en-US"/>
        </w:rPr>
        <w:t xml:space="preserve"> Institute of Terrestrial Magnetism, Ionosphere and Radio Wave Propagation of the Russian Academy of Sciences)</w:t>
      </w:r>
    </w:p>
    <w:p w:rsidR="0059450F" w:rsidRDefault="00B403EE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1990 – PhD</w:t>
      </w:r>
    </w:p>
    <w:p w:rsidR="00B403EE" w:rsidRDefault="00B403EE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1986-1991 - senior</w:t>
      </w:r>
      <w:r w:rsidRPr="00B403EE">
        <w:rPr>
          <w:rFonts w:ascii="TimesNewRoman" w:hAnsi="TimesNewRoman" w:cs="TimesNewRoman"/>
          <w:sz w:val="24"/>
          <w:szCs w:val="24"/>
          <w:lang w:val="en-US"/>
        </w:rPr>
        <w:t xml:space="preserve"> engineer</w:t>
      </w:r>
      <w:r>
        <w:rPr>
          <w:rFonts w:ascii="TimesNewRoman" w:hAnsi="TimesNewRoman" w:cs="TimesNewRoman"/>
          <w:sz w:val="24"/>
          <w:szCs w:val="24"/>
          <w:lang w:val="en-US"/>
        </w:rPr>
        <w:t>,</w:t>
      </w:r>
      <w:r w:rsidRPr="00B403EE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Theoretical Department, </w:t>
      </w:r>
      <w:r w:rsidRPr="00B403EE">
        <w:rPr>
          <w:rFonts w:ascii="TimesNewRoman" w:hAnsi="TimesNewRoman" w:cs="TimesNewRoman"/>
          <w:sz w:val="24"/>
          <w:szCs w:val="24"/>
          <w:lang w:val="en-US"/>
        </w:rPr>
        <w:t>Institute on Laser and Information Technologies of the Russian Academy of Sciences (ILIT RAS)</w:t>
      </w:r>
    </w:p>
    <w:p w:rsidR="00B403EE" w:rsidRPr="0059450F" w:rsidRDefault="00B403EE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1983-1985 - </w:t>
      </w:r>
      <w:r w:rsidRPr="00B403EE">
        <w:rPr>
          <w:rFonts w:ascii="TimesNewRoman" w:hAnsi="TimesNewRoman" w:cs="TimesNewRoman"/>
          <w:sz w:val="24"/>
          <w:szCs w:val="24"/>
          <w:lang w:val="en-US"/>
        </w:rPr>
        <w:t>postgraduate student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, </w:t>
      </w:r>
      <w:r w:rsidRPr="00B403EE">
        <w:rPr>
          <w:rFonts w:ascii="TimesNewRoman" w:hAnsi="TimesNewRoman" w:cs="TimesNewRoman"/>
          <w:sz w:val="24"/>
          <w:szCs w:val="24"/>
          <w:lang w:val="en-US"/>
        </w:rPr>
        <w:t>Moscow Engineering Physics Institute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1978-1982 – Moscow Engineering Physics Institute, Special Faculty of Physics, graduate 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proofErr w:type="gramStart"/>
      <w:r>
        <w:rPr>
          <w:rFonts w:ascii="TimesNewRoman" w:hAnsi="TimesNewRoman" w:cs="TimesNewRoman"/>
          <w:sz w:val="24"/>
          <w:szCs w:val="24"/>
          <w:lang w:val="en-US"/>
        </w:rPr>
        <w:t>p</w:t>
      </w:r>
      <w:r w:rsidRPr="006470A5">
        <w:rPr>
          <w:rFonts w:ascii="TimesNewRoman" w:hAnsi="TimesNewRoman" w:cs="TimesNewRoman"/>
          <w:sz w:val="24"/>
          <w:szCs w:val="24"/>
          <w:lang w:val="en-US"/>
        </w:rPr>
        <w:t>hysicist</w:t>
      </w:r>
      <w:proofErr w:type="gramEnd"/>
      <w:r>
        <w:rPr>
          <w:rFonts w:ascii="TimesNewRoman" w:hAnsi="TimesNewRoman" w:cs="TimesNewRoman"/>
          <w:sz w:val="24"/>
          <w:szCs w:val="24"/>
          <w:lang w:val="en-US"/>
        </w:rPr>
        <w:t xml:space="preserve"> specialty –</w:t>
      </w:r>
      <w:r w:rsidR="00B403EE">
        <w:rPr>
          <w:rFonts w:ascii="TimesNewRoman" w:hAnsi="TimesNewRoman" w:cs="TimesNewRoman"/>
          <w:sz w:val="24"/>
          <w:szCs w:val="24"/>
          <w:lang w:val="en-US"/>
        </w:rPr>
        <w:t xml:space="preserve">theoretical </w:t>
      </w:r>
      <w:r w:rsidR="00B403EE" w:rsidRPr="00B403EE">
        <w:rPr>
          <w:rFonts w:ascii="TimesNewRoman" w:hAnsi="TimesNewRoman" w:cs="TimesNewRoman"/>
          <w:sz w:val="24"/>
          <w:szCs w:val="24"/>
          <w:lang w:val="en-US"/>
        </w:rPr>
        <w:t>nuclear</w:t>
      </w:r>
      <w:r w:rsidR="00B403EE">
        <w:rPr>
          <w:rFonts w:ascii="TimesNewRoman" w:hAnsi="TimesNewRoman" w:cs="TimesNewRoman"/>
          <w:sz w:val="24"/>
          <w:szCs w:val="24"/>
          <w:lang w:val="en-US"/>
        </w:rPr>
        <w:t xml:space="preserve"> physics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1975-1978 – </w:t>
      </w:r>
      <w:r w:rsidR="00997D1D" w:rsidRPr="00997D1D">
        <w:rPr>
          <w:rFonts w:ascii="TimesNewRoman" w:hAnsi="TimesNewRoman" w:cs="TimesNewRoman"/>
          <w:sz w:val="24"/>
          <w:szCs w:val="24"/>
          <w:lang w:val="en-US"/>
        </w:rPr>
        <w:t xml:space="preserve">Tbilisi </w:t>
      </w:r>
      <w:proofErr w:type="spellStart"/>
      <w:r w:rsidR="00997D1D" w:rsidRPr="00997D1D">
        <w:rPr>
          <w:rFonts w:ascii="TimesNewRoman" w:hAnsi="TimesNewRoman" w:cs="TimesNewRoman"/>
          <w:sz w:val="24"/>
          <w:szCs w:val="24"/>
          <w:lang w:val="en-US"/>
        </w:rPr>
        <w:t>Ivane</w:t>
      </w:r>
      <w:proofErr w:type="spellEnd"/>
      <w:r w:rsidR="00997D1D" w:rsidRPr="00997D1D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proofErr w:type="spellStart"/>
      <w:r w:rsidR="00997D1D" w:rsidRPr="00997D1D">
        <w:rPr>
          <w:rFonts w:ascii="TimesNewRoman" w:hAnsi="TimesNewRoman" w:cs="TimesNewRoman"/>
          <w:sz w:val="24"/>
          <w:szCs w:val="24"/>
          <w:lang w:val="en-US"/>
        </w:rPr>
        <w:t>Javakhishvili</w:t>
      </w:r>
      <w:proofErr w:type="spellEnd"/>
      <w:r w:rsidR="00997D1D" w:rsidRPr="00997D1D">
        <w:rPr>
          <w:rFonts w:ascii="TimesNewRoman" w:hAnsi="TimesNewRoman" w:cs="TimesNewRoman"/>
          <w:sz w:val="24"/>
          <w:szCs w:val="24"/>
          <w:lang w:val="en-US"/>
        </w:rPr>
        <w:t xml:space="preserve"> State University, Tbilisi, Georgia</w:t>
      </w:r>
      <w:r>
        <w:rPr>
          <w:rFonts w:ascii="TimesNewRoman" w:hAnsi="TimesNewRoman" w:cs="TimesNewRoman"/>
          <w:sz w:val="24"/>
          <w:szCs w:val="24"/>
          <w:lang w:val="en-US"/>
        </w:rPr>
        <w:t>, student, F</w:t>
      </w:r>
      <w:r w:rsidRPr="006470A5">
        <w:rPr>
          <w:rFonts w:ascii="TimesNewRoman" w:hAnsi="TimesNewRoman" w:cs="TimesNewRoman"/>
          <w:sz w:val="24"/>
          <w:szCs w:val="24"/>
          <w:lang w:val="en-US"/>
        </w:rPr>
        <w:t>aculty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of </w:t>
      </w:r>
      <w:r w:rsidR="00997D1D">
        <w:rPr>
          <w:rFonts w:ascii="TimesNewRoman" w:hAnsi="TimesNewRoman" w:cs="TimesNewRoman"/>
          <w:sz w:val="24"/>
          <w:szCs w:val="24"/>
          <w:lang w:val="en-US"/>
        </w:rPr>
        <w:t>Physics</w:t>
      </w:r>
    </w:p>
    <w:p w:rsidR="00E522FB" w:rsidRDefault="00E522FB" w:rsidP="00E522FB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E522FB" w:rsidRPr="00A547B4" w:rsidRDefault="00E522FB" w:rsidP="00E522FB">
      <w:pPr>
        <w:rPr>
          <w:sz w:val="24"/>
          <w:szCs w:val="24"/>
          <w:lang w:val="en-US"/>
        </w:rPr>
      </w:pPr>
    </w:p>
    <w:p w:rsidR="0065436D" w:rsidRPr="00E522FB" w:rsidRDefault="0065436D">
      <w:pPr>
        <w:rPr>
          <w:lang w:val="en-US"/>
        </w:rPr>
      </w:pPr>
    </w:p>
    <w:sectPr w:rsidR="0065436D" w:rsidRPr="00E522FB" w:rsidSect="0041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FB"/>
    <w:rsid w:val="0003448B"/>
    <w:rsid w:val="00055B56"/>
    <w:rsid w:val="00075A5B"/>
    <w:rsid w:val="000A56BB"/>
    <w:rsid w:val="000B72C7"/>
    <w:rsid w:val="000C651B"/>
    <w:rsid w:val="000E3FBF"/>
    <w:rsid w:val="00101088"/>
    <w:rsid w:val="001062E6"/>
    <w:rsid w:val="00114D58"/>
    <w:rsid w:val="00116F76"/>
    <w:rsid w:val="00122EB0"/>
    <w:rsid w:val="00131097"/>
    <w:rsid w:val="00145BC7"/>
    <w:rsid w:val="00151100"/>
    <w:rsid w:val="001667FA"/>
    <w:rsid w:val="00182498"/>
    <w:rsid w:val="001C3AF8"/>
    <w:rsid w:val="001D25C4"/>
    <w:rsid w:val="001F11B7"/>
    <w:rsid w:val="00201F09"/>
    <w:rsid w:val="00205673"/>
    <w:rsid w:val="00213D20"/>
    <w:rsid w:val="00225071"/>
    <w:rsid w:val="00232980"/>
    <w:rsid w:val="00255450"/>
    <w:rsid w:val="00290E9E"/>
    <w:rsid w:val="00297E20"/>
    <w:rsid w:val="002A2B86"/>
    <w:rsid w:val="002E475C"/>
    <w:rsid w:val="00347B97"/>
    <w:rsid w:val="0035733F"/>
    <w:rsid w:val="00365497"/>
    <w:rsid w:val="00365CC1"/>
    <w:rsid w:val="003733F4"/>
    <w:rsid w:val="003870DF"/>
    <w:rsid w:val="00393ECC"/>
    <w:rsid w:val="003D0F31"/>
    <w:rsid w:val="003D2D19"/>
    <w:rsid w:val="003F1840"/>
    <w:rsid w:val="00443D62"/>
    <w:rsid w:val="00481F6C"/>
    <w:rsid w:val="00493F9E"/>
    <w:rsid w:val="004A07F3"/>
    <w:rsid w:val="004D14AB"/>
    <w:rsid w:val="004D2DA7"/>
    <w:rsid w:val="004D3BDB"/>
    <w:rsid w:val="004D4898"/>
    <w:rsid w:val="005518E0"/>
    <w:rsid w:val="005750CF"/>
    <w:rsid w:val="0059450F"/>
    <w:rsid w:val="005976E7"/>
    <w:rsid w:val="005A4B08"/>
    <w:rsid w:val="005B0984"/>
    <w:rsid w:val="005C19C6"/>
    <w:rsid w:val="005C24E9"/>
    <w:rsid w:val="005D2218"/>
    <w:rsid w:val="005F18AC"/>
    <w:rsid w:val="0060497E"/>
    <w:rsid w:val="00605F2B"/>
    <w:rsid w:val="0060672B"/>
    <w:rsid w:val="0065436D"/>
    <w:rsid w:val="006B5393"/>
    <w:rsid w:val="006B58A0"/>
    <w:rsid w:val="006C5369"/>
    <w:rsid w:val="006E7730"/>
    <w:rsid w:val="007438B6"/>
    <w:rsid w:val="00753CB8"/>
    <w:rsid w:val="0075645A"/>
    <w:rsid w:val="007A6D18"/>
    <w:rsid w:val="007C277B"/>
    <w:rsid w:val="007C53C9"/>
    <w:rsid w:val="0080523F"/>
    <w:rsid w:val="0082043D"/>
    <w:rsid w:val="00830E53"/>
    <w:rsid w:val="00845BBC"/>
    <w:rsid w:val="008668A7"/>
    <w:rsid w:val="00882065"/>
    <w:rsid w:val="0088324D"/>
    <w:rsid w:val="00884B64"/>
    <w:rsid w:val="00894238"/>
    <w:rsid w:val="008C5FE6"/>
    <w:rsid w:val="008D2FB1"/>
    <w:rsid w:val="009414FD"/>
    <w:rsid w:val="0094596E"/>
    <w:rsid w:val="00957EDD"/>
    <w:rsid w:val="00962B10"/>
    <w:rsid w:val="00964A7B"/>
    <w:rsid w:val="0097371B"/>
    <w:rsid w:val="0097740B"/>
    <w:rsid w:val="0099346F"/>
    <w:rsid w:val="00997D1D"/>
    <w:rsid w:val="009D0540"/>
    <w:rsid w:val="009E5318"/>
    <w:rsid w:val="00A050D1"/>
    <w:rsid w:val="00A23D49"/>
    <w:rsid w:val="00A30243"/>
    <w:rsid w:val="00A733C7"/>
    <w:rsid w:val="00A75534"/>
    <w:rsid w:val="00AA0212"/>
    <w:rsid w:val="00AA7087"/>
    <w:rsid w:val="00AE4DD0"/>
    <w:rsid w:val="00B0694F"/>
    <w:rsid w:val="00B1659A"/>
    <w:rsid w:val="00B403EE"/>
    <w:rsid w:val="00B81542"/>
    <w:rsid w:val="00B84E06"/>
    <w:rsid w:val="00B85685"/>
    <w:rsid w:val="00B92DAA"/>
    <w:rsid w:val="00BE1720"/>
    <w:rsid w:val="00BE5FB5"/>
    <w:rsid w:val="00BE76BC"/>
    <w:rsid w:val="00BF755B"/>
    <w:rsid w:val="00C31122"/>
    <w:rsid w:val="00C50E00"/>
    <w:rsid w:val="00C53708"/>
    <w:rsid w:val="00C64646"/>
    <w:rsid w:val="00C65379"/>
    <w:rsid w:val="00C708C9"/>
    <w:rsid w:val="00C81C0C"/>
    <w:rsid w:val="00CB616E"/>
    <w:rsid w:val="00CF06F1"/>
    <w:rsid w:val="00D04697"/>
    <w:rsid w:val="00D127FA"/>
    <w:rsid w:val="00D30BE2"/>
    <w:rsid w:val="00D36A0B"/>
    <w:rsid w:val="00D40059"/>
    <w:rsid w:val="00D55580"/>
    <w:rsid w:val="00D56BC1"/>
    <w:rsid w:val="00D57CE4"/>
    <w:rsid w:val="00D652CB"/>
    <w:rsid w:val="00D715E7"/>
    <w:rsid w:val="00D86F30"/>
    <w:rsid w:val="00D93BC2"/>
    <w:rsid w:val="00D94ED4"/>
    <w:rsid w:val="00DA4159"/>
    <w:rsid w:val="00DB4ECD"/>
    <w:rsid w:val="00DB764F"/>
    <w:rsid w:val="00DC2839"/>
    <w:rsid w:val="00DE58AC"/>
    <w:rsid w:val="00DF1A3E"/>
    <w:rsid w:val="00E153A6"/>
    <w:rsid w:val="00E205A3"/>
    <w:rsid w:val="00E262DF"/>
    <w:rsid w:val="00E51192"/>
    <w:rsid w:val="00E522FB"/>
    <w:rsid w:val="00E73286"/>
    <w:rsid w:val="00E7725D"/>
    <w:rsid w:val="00E854EF"/>
    <w:rsid w:val="00EA03D5"/>
    <w:rsid w:val="00EF7203"/>
    <w:rsid w:val="00F209AD"/>
    <w:rsid w:val="00F31523"/>
    <w:rsid w:val="00F3754C"/>
    <w:rsid w:val="00F42D87"/>
    <w:rsid w:val="00F43752"/>
    <w:rsid w:val="00F52FB9"/>
    <w:rsid w:val="00F66729"/>
    <w:rsid w:val="00F80872"/>
    <w:rsid w:val="00F82225"/>
    <w:rsid w:val="00F86CEE"/>
    <w:rsid w:val="00FD0C49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Студент НИУ ВШЭ</cp:lastModifiedBy>
  <cp:revision>2</cp:revision>
  <dcterms:created xsi:type="dcterms:W3CDTF">2016-09-05T08:39:00Z</dcterms:created>
  <dcterms:modified xsi:type="dcterms:W3CDTF">2016-09-05T08:39:00Z</dcterms:modified>
</cp:coreProperties>
</file>